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F5FE" w14:textId="77777777" w:rsidR="003C6784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OSNOVNA ŠKOLA</w:t>
      </w:r>
    </w:p>
    <w:p w14:paraId="3689EB90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PAVAO BELAS</w:t>
      </w:r>
    </w:p>
    <w:p w14:paraId="641EC86E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Ilije Gregorića 28</w:t>
      </w:r>
    </w:p>
    <w:p w14:paraId="0BFC0AFE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Brdovec</w:t>
      </w:r>
    </w:p>
    <w:p w14:paraId="5F3E5C62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10291 Prigorje Brdovečko</w:t>
      </w:r>
    </w:p>
    <w:p w14:paraId="766AF896" w14:textId="77777777" w:rsidR="003B1783" w:rsidRPr="004A26B3" w:rsidRDefault="003B1783">
      <w:pPr>
        <w:rPr>
          <w:sz w:val="22"/>
          <w:szCs w:val="22"/>
        </w:rPr>
      </w:pPr>
    </w:p>
    <w:p w14:paraId="00CF7C4C" w14:textId="3C20D911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KLASA:</w:t>
      </w:r>
      <w:r w:rsidR="00CC1016" w:rsidRPr="004A26B3">
        <w:rPr>
          <w:sz w:val="22"/>
          <w:szCs w:val="22"/>
        </w:rPr>
        <w:t xml:space="preserve"> </w:t>
      </w:r>
      <w:r w:rsidR="0046193F" w:rsidRPr="004A26B3">
        <w:rPr>
          <w:sz w:val="22"/>
          <w:szCs w:val="22"/>
        </w:rPr>
        <w:t xml:space="preserve"> </w:t>
      </w:r>
      <w:r w:rsidR="00DD2F35" w:rsidRPr="004A26B3">
        <w:rPr>
          <w:sz w:val="22"/>
          <w:szCs w:val="22"/>
        </w:rPr>
        <w:t>406</w:t>
      </w:r>
      <w:r w:rsidR="00CC1016" w:rsidRPr="004A26B3">
        <w:rPr>
          <w:sz w:val="22"/>
          <w:szCs w:val="22"/>
        </w:rPr>
        <w:t>-0</w:t>
      </w:r>
      <w:r w:rsidR="00DD2F35" w:rsidRPr="004A26B3">
        <w:rPr>
          <w:sz w:val="22"/>
          <w:szCs w:val="22"/>
        </w:rPr>
        <w:t>3</w:t>
      </w:r>
      <w:r w:rsidR="00CC1016" w:rsidRPr="004A26B3">
        <w:rPr>
          <w:sz w:val="22"/>
          <w:szCs w:val="22"/>
        </w:rPr>
        <w:t>/</w:t>
      </w:r>
      <w:r w:rsidR="00767A10" w:rsidRPr="004A26B3">
        <w:rPr>
          <w:sz w:val="22"/>
          <w:szCs w:val="22"/>
        </w:rPr>
        <w:t>2</w:t>
      </w:r>
      <w:r w:rsidR="00DE241E">
        <w:rPr>
          <w:sz w:val="22"/>
          <w:szCs w:val="22"/>
        </w:rPr>
        <w:t>6</w:t>
      </w:r>
      <w:r w:rsidR="0096237E" w:rsidRPr="004A26B3">
        <w:rPr>
          <w:sz w:val="22"/>
          <w:szCs w:val="22"/>
        </w:rPr>
        <w:t>-01/</w:t>
      </w:r>
      <w:r w:rsidR="0046126B">
        <w:rPr>
          <w:sz w:val="22"/>
          <w:szCs w:val="22"/>
        </w:rPr>
        <w:t>9</w:t>
      </w:r>
    </w:p>
    <w:p w14:paraId="32E00F01" w14:textId="163EB4D3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URBROJ:</w:t>
      </w:r>
      <w:r w:rsidR="00C62132" w:rsidRPr="004A26B3">
        <w:rPr>
          <w:sz w:val="22"/>
          <w:szCs w:val="22"/>
        </w:rPr>
        <w:t xml:space="preserve"> </w:t>
      </w:r>
      <w:r w:rsidR="0046193F" w:rsidRPr="004A26B3">
        <w:rPr>
          <w:sz w:val="22"/>
          <w:szCs w:val="22"/>
        </w:rPr>
        <w:t xml:space="preserve"> </w:t>
      </w:r>
      <w:r w:rsidR="00C62132" w:rsidRPr="004A26B3">
        <w:rPr>
          <w:sz w:val="22"/>
          <w:szCs w:val="22"/>
        </w:rPr>
        <w:t>238</w:t>
      </w:r>
      <w:r w:rsidR="005746EC">
        <w:rPr>
          <w:sz w:val="22"/>
          <w:szCs w:val="22"/>
        </w:rPr>
        <w:t>-3</w:t>
      </w:r>
      <w:r w:rsidR="00C62132" w:rsidRPr="004A26B3">
        <w:rPr>
          <w:sz w:val="22"/>
          <w:szCs w:val="22"/>
        </w:rPr>
        <w:t>-129-</w:t>
      </w:r>
      <w:r w:rsidR="00767A10" w:rsidRPr="004A26B3">
        <w:rPr>
          <w:sz w:val="22"/>
          <w:szCs w:val="22"/>
        </w:rPr>
        <w:t>2</w:t>
      </w:r>
      <w:r w:rsidR="00DE241E">
        <w:rPr>
          <w:sz w:val="22"/>
          <w:szCs w:val="22"/>
        </w:rPr>
        <w:t>6</w:t>
      </w:r>
      <w:r w:rsidR="00C62132" w:rsidRPr="004A26B3">
        <w:rPr>
          <w:sz w:val="22"/>
          <w:szCs w:val="22"/>
        </w:rPr>
        <w:t>-</w:t>
      </w:r>
      <w:r w:rsidR="00AC2920" w:rsidRPr="004A26B3">
        <w:rPr>
          <w:sz w:val="22"/>
          <w:szCs w:val="22"/>
        </w:rPr>
        <w:t>2</w:t>
      </w:r>
    </w:p>
    <w:p w14:paraId="58AC7753" w14:textId="77777777" w:rsidR="003B1783" w:rsidRPr="004A26B3" w:rsidRDefault="003B1783">
      <w:pPr>
        <w:rPr>
          <w:sz w:val="22"/>
          <w:szCs w:val="22"/>
        </w:rPr>
      </w:pPr>
    </w:p>
    <w:p w14:paraId="6B6A87F3" w14:textId="1FD25AFE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Brdovec, </w:t>
      </w:r>
      <w:r w:rsidR="0046126B">
        <w:rPr>
          <w:sz w:val="22"/>
          <w:szCs w:val="22"/>
        </w:rPr>
        <w:t>3</w:t>
      </w:r>
      <w:r w:rsidR="00434353" w:rsidRPr="004A26B3">
        <w:rPr>
          <w:sz w:val="22"/>
          <w:szCs w:val="22"/>
        </w:rPr>
        <w:t xml:space="preserve">. </w:t>
      </w:r>
      <w:r w:rsidR="0046126B">
        <w:rPr>
          <w:sz w:val="22"/>
          <w:szCs w:val="22"/>
        </w:rPr>
        <w:t>veljače</w:t>
      </w:r>
      <w:r w:rsidR="006639FC" w:rsidRPr="004A26B3">
        <w:rPr>
          <w:sz w:val="22"/>
          <w:szCs w:val="22"/>
        </w:rPr>
        <w:t xml:space="preserve"> </w:t>
      </w:r>
      <w:r w:rsidR="00036C8C" w:rsidRPr="004A26B3">
        <w:rPr>
          <w:sz w:val="22"/>
          <w:szCs w:val="22"/>
        </w:rPr>
        <w:t>20</w:t>
      </w:r>
      <w:r w:rsidR="00767A10" w:rsidRPr="004A26B3">
        <w:rPr>
          <w:sz w:val="22"/>
          <w:szCs w:val="22"/>
        </w:rPr>
        <w:t>2</w:t>
      </w:r>
      <w:r w:rsidR="00DE241E">
        <w:rPr>
          <w:sz w:val="22"/>
          <w:szCs w:val="22"/>
        </w:rPr>
        <w:t>6</w:t>
      </w:r>
      <w:r w:rsidR="00036C8C" w:rsidRPr="004A26B3">
        <w:rPr>
          <w:sz w:val="22"/>
          <w:szCs w:val="22"/>
        </w:rPr>
        <w:t>.</w:t>
      </w:r>
    </w:p>
    <w:p w14:paraId="70EE60DF" w14:textId="77777777" w:rsidR="003B1783" w:rsidRPr="004A26B3" w:rsidRDefault="003B1783">
      <w:pPr>
        <w:rPr>
          <w:sz w:val="22"/>
          <w:szCs w:val="22"/>
        </w:rPr>
      </w:pPr>
    </w:p>
    <w:p w14:paraId="040744ED" w14:textId="77777777" w:rsidR="003B1783" w:rsidRPr="004A26B3" w:rsidRDefault="003B1783">
      <w:pPr>
        <w:rPr>
          <w:sz w:val="22"/>
          <w:szCs w:val="22"/>
        </w:rPr>
      </w:pPr>
    </w:p>
    <w:p w14:paraId="25EBD998" w14:textId="77777777" w:rsidR="00BC0E11" w:rsidRPr="004A26B3" w:rsidRDefault="00BC0E11" w:rsidP="00BC0E11">
      <w:pPr>
        <w:rPr>
          <w:sz w:val="22"/>
          <w:szCs w:val="22"/>
        </w:rPr>
      </w:pPr>
    </w:p>
    <w:p w14:paraId="6407571C" w14:textId="77777777" w:rsidR="003B1783" w:rsidRPr="004A26B3" w:rsidRDefault="003B1783" w:rsidP="00EB64D2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 xml:space="preserve">ZAHTJEV ZA PRIKUPLJANJE PONUDA ZA NABAVU </w:t>
      </w:r>
      <w:r w:rsidR="0087222A">
        <w:rPr>
          <w:sz w:val="22"/>
          <w:szCs w:val="22"/>
        </w:rPr>
        <w:t xml:space="preserve">ZDRAVSTVENE </w:t>
      </w:r>
      <w:r w:rsidR="00D12FEC">
        <w:rPr>
          <w:sz w:val="22"/>
          <w:szCs w:val="22"/>
        </w:rPr>
        <w:t xml:space="preserve">USLUGE </w:t>
      </w:r>
      <w:r w:rsidR="005F13B4">
        <w:rPr>
          <w:sz w:val="22"/>
          <w:szCs w:val="22"/>
        </w:rPr>
        <w:t>SISTEMATSKIH PREGLEDA ZA DJEALTNIKE OSNOVNE ŠKOLE „PAVAO BELAS“</w:t>
      </w:r>
    </w:p>
    <w:p w14:paraId="08A5C489" w14:textId="79291EBD" w:rsidR="006A4ACD" w:rsidRPr="004A26B3" w:rsidRDefault="00EB64D2" w:rsidP="006A4ACD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JN-</w:t>
      </w:r>
      <w:r w:rsidR="00E05461" w:rsidRPr="00E05461">
        <w:rPr>
          <w:sz w:val="22"/>
          <w:szCs w:val="22"/>
        </w:rPr>
        <w:t>9</w:t>
      </w:r>
      <w:r w:rsidR="006A4ACD" w:rsidRPr="004A26B3">
        <w:rPr>
          <w:sz w:val="22"/>
          <w:szCs w:val="22"/>
        </w:rPr>
        <w:t>/</w:t>
      </w:r>
      <w:r w:rsidR="00CE71B2" w:rsidRPr="004A26B3">
        <w:rPr>
          <w:sz w:val="22"/>
          <w:szCs w:val="22"/>
        </w:rPr>
        <w:t>2</w:t>
      </w:r>
      <w:r w:rsidR="00DE241E">
        <w:rPr>
          <w:sz w:val="22"/>
          <w:szCs w:val="22"/>
        </w:rPr>
        <w:t>6</w:t>
      </w:r>
    </w:p>
    <w:p w14:paraId="5A717CCE" w14:textId="77777777" w:rsidR="006A4ACD" w:rsidRPr="004A26B3" w:rsidRDefault="006A4ACD">
      <w:pPr>
        <w:rPr>
          <w:sz w:val="22"/>
          <w:szCs w:val="22"/>
        </w:rPr>
      </w:pPr>
    </w:p>
    <w:p w14:paraId="4ECDDE26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I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OPĆI PODA</w:t>
      </w:r>
      <w:r w:rsidR="00CC1016" w:rsidRPr="004A26B3">
        <w:rPr>
          <w:sz w:val="22"/>
          <w:szCs w:val="22"/>
        </w:rPr>
        <w:t>T</w:t>
      </w:r>
      <w:r w:rsidRPr="004A26B3">
        <w:rPr>
          <w:sz w:val="22"/>
          <w:szCs w:val="22"/>
        </w:rPr>
        <w:t>CI</w:t>
      </w:r>
    </w:p>
    <w:p w14:paraId="4AD0468C" w14:textId="77777777" w:rsidR="003B1783" w:rsidRPr="004A26B3" w:rsidRDefault="003B1783">
      <w:pPr>
        <w:rPr>
          <w:sz w:val="22"/>
          <w:szCs w:val="22"/>
        </w:rPr>
      </w:pPr>
    </w:p>
    <w:p w14:paraId="332F5488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1.1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NARUČITELJ</w:t>
      </w:r>
    </w:p>
    <w:p w14:paraId="39CABFEC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Osnovna škola Pavao Belas, Brdovec, Ilije Gregorića 28, 10291 Prigorje Brdovečko</w:t>
      </w:r>
    </w:p>
    <w:p w14:paraId="32318465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OIB 84055768255</w:t>
      </w:r>
    </w:p>
    <w:p w14:paraId="30B0F15B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Tel. 01 3315 216</w:t>
      </w:r>
      <w:r w:rsidRPr="004A26B3">
        <w:rPr>
          <w:sz w:val="22"/>
          <w:szCs w:val="22"/>
        </w:rPr>
        <w:tab/>
        <w:t>Fax. 01</w:t>
      </w:r>
      <w:r w:rsidR="00CC1016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3398 420</w:t>
      </w:r>
    </w:p>
    <w:p w14:paraId="0F2801A9" w14:textId="77777777" w:rsidR="00CC1016" w:rsidRPr="004A26B3" w:rsidRDefault="00CC1016">
      <w:pPr>
        <w:rPr>
          <w:sz w:val="22"/>
          <w:szCs w:val="22"/>
        </w:rPr>
      </w:pPr>
    </w:p>
    <w:p w14:paraId="0CD45C75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1.2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OSOBA ZADUŽENA ZA KONTAKT</w:t>
      </w:r>
    </w:p>
    <w:p w14:paraId="49EBA07D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Snježana Smrkulj, tajnica škole</w:t>
      </w:r>
    </w:p>
    <w:p w14:paraId="6F78A6C9" w14:textId="77777777" w:rsidR="003B1783" w:rsidRPr="004A26B3" w:rsidRDefault="003B1783" w:rsidP="003B1783">
      <w:pPr>
        <w:rPr>
          <w:sz w:val="22"/>
          <w:szCs w:val="22"/>
        </w:rPr>
      </w:pPr>
      <w:r w:rsidRPr="004A26B3">
        <w:rPr>
          <w:sz w:val="22"/>
          <w:szCs w:val="22"/>
        </w:rPr>
        <w:t>Tel. 01 3315 216</w:t>
      </w:r>
      <w:r w:rsidRPr="004A26B3">
        <w:rPr>
          <w:sz w:val="22"/>
          <w:szCs w:val="22"/>
        </w:rPr>
        <w:tab/>
        <w:t>Fax. 01</w:t>
      </w:r>
      <w:r w:rsidR="00CC1016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3398 420</w:t>
      </w:r>
    </w:p>
    <w:p w14:paraId="02A362E3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e-mail</w:t>
      </w:r>
      <w:r w:rsidRPr="004A26B3">
        <w:rPr>
          <w:sz w:val="22"/>
          <w:szCs w:val="22"/>
        </w:rPr>
        <w:tab/>
        <w:t>osnovna.skola-pavao.belas@zg.t-com.hr</w:t>
      </w:r>
    </w:p>
    <w:p w14:paraId="5115474D" w14:textId="77777777" w:rsidR="00CC1016" w:rsidRPr="004A26B3" w:rsidRDefault="00CC1016">
      <w:pPr>
        <w:rPr>
          <w:sz w:val="22"/>
          <w:szCs w:val="22"/>
        </w:rPr>
      </w:pPr>
    </w:p>
    <w:p w14:paraId="385D2E97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1.3. VRSTA POSTUPKA JAVNE NABAVE</w:t>
      </w:r>
    </w:p>
    <w:p w14:paraId="69D12AA0" w14:textId="2251959A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Sukladno članku 1</w:t>
      </w:r>
      <w:r w:rsidR="00862F33" w:rsidRPr="004A26B3">
        <w:rPr>
          <w:sz w:val="22"/>
          <w:szCs w:val="22"/>
        </w:rPr>
        <w:t>2.</w:t>
      </w:r>
      <w:r w:rsidRPr="004A26B3">
        <w:rPr>
          <w:sz w:val="22"/>
          <w:szCs w:val="22"/>
        </w:rPr>
        <w:t xml:space="preserve"> </w:t>
      </w:r>
      <w:r w:rsidR="002668DC" w:rsidRPr="004A26B3">
        <w:rPr>
          <w:sz w:val="22"/>
          <w:szCs w:val="22"/>
        </w:rPr>
        <w:t>s</w:t>
      </w:r>
      <w:r w:rsidRPr="004A26B3">
        <w:rPr>
          <w:sz w:val="22"/>
          <w:szCs w:val="22"/>
        </w:rPr>
        <w:t>tav</w:t>
      </w:r>
      <w:r w:rsidR="003E1991" w:rsidRPr="004A26B3">
        <w:rPr>
          <w:sz w:val="22"/>
          <w:szCs w:val="22"/>
        </w:rPr>
        <w:t xml:space="preserve">ku </w:t>
      </w:r>
      <w:r w:rsidR="00862F33" w:rsidRPr="004A26B3">
        <w:rPr>
          <w:sz w:val="22"/>
          <w:szCs w:val="22"/>
        </w:rPr>
        <w:t>1</w:t>
      </w:r>
      <w:r w:rsidR="003E1991" w:rsidRPr="004A26B3">
        <w:rPr>
          <w:sz w:val="22"/>
          <w:szCs w:val="22"/>
        </w:rPr>
        <w:t>. Zakona o javnoj nabavi (N</w:t>
      </w:r>
      <w:r w:rsidRPr="004A26B3">
        <w:rPr>
          <w:sz w:val="22"/>
          <w:szCs w:val="22"/>
        </w:rPr>
        <w:t xml:space="preserve">N </w:t>
      </w:r>
      <w:r w:rsidR="00862F33" w:rsidRPr="004A26B3">
        <w:rPr>
          <w:sz w:val="22"/>
          <w:szCs w:val="22"/>
        </w:rPr>
        <w:t>120/16</w:t>
      </w:r>
      <w:r w:rsidR="005746EC">
        <w:rPr>
          <w:sz w:val="22"/>
          <w:szCs w:val="22"/>
        </w:rPr>
        <w:t>, 114/22</w:t>
      </w:r>
      <w:r w:rsidRPr="004A26B3">
        <w:rPr>
          <w:sz w:val="22"/>
          <w:szCs w:val="22"/>
        </w:rPr>
        <w:t xml:space="preserve">) za nabavu </w:t>
      </w:r>
      <w:r w:rsidR="00D12FEC">
        <w:rPr>
          <w:sz w:val="22"/>
          <w:szCs w:val="22"/>
        </w:rPr>
        <w:t xml:space="preserve">usluge </w:t>
      </w:r>
      <w:r w:rsidR="00D7419C">
        <w:rPr>
          <w:sz w:val="22"/>
          <w:szCs w:val="22"/>
        </w:rPr>
        <w:t>sistematskih pregleda</w:t>
      </w:r>
      <w:r w:rsidR="00D12FEC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neće se primjenjivati odredbe Zakona o javnoj nabavi.</w:t>
      </w:r>
    </w:p>
    <w:p w14:paraId="185D18D0" w14:textId="76B5F211" w:rsidR="0060735A" w:rsidRPr="004A26B3" w:rsidRDefault="0060735A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Procijenjena vrijednost nabave ukupno iznosi </w:t>
      </w:r>
      <w:r w:rsidR="0046126B">
        <w:rPr>
          <w:sz w:val="22"/>
          <w:szCs w:val="22"/>
        </w:rPr>
        <w:t>4.</w:t>
      </w:r>
      <w:r w:rsidR="00DE241E">
        <w:rPr>
          <w:sz w:val="22"/>
          <w:szCs w:val="22"/>
        </w:rPr>
        <w:t>160</w:t>
      </w:r>
      <w:r w:rsidRPr="006E6C4C">
        <w:rPr>
          <w:sz w:val="22"/>
          <w:szCs w:val="22"/>
        </w:rPr>
        <w:t xml:space="preserve"> </w:t>
      </w:r>
      <w:r w:rsidR="005746EC">
        <w:rPr>
          <w:sz w:val="22"/>
          <w:szCs w:val="22"/>
        </w:rPr>
        <w:t>EUR</w:t>
      </w:r>
      <w:r w:rsidRPr="004A26B3">
        <w:rPr>
          <w:sz w:val="22"/>
          <w:szCs w:val="22"/>
        </w:rPr>
        <w:t xml:space="preserve"> bez PDV-a. </w:t>
      </w:r>
    </w:p>
    <w:p w14:paraId="468DB17D" w14:textId="77777777" w:rsidR="00CC1016" w:rsidRPr="004A26B3" w:rsidRDefault="00CC1016">
      <w:pPr>
        <w:rPr>
          <w:sz w:val="22"/>
          <w:szCs w:val="22"/>
        </w:rPr>
      </w:pPr>
    </w:p>
    <w:p w14:paraId="44DEDEA7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>1.4. VRSTA UGOVORA</w:t>
      </w:r>
    </w:p>
    <w:p w14:paraId="35108921" w14:textId="77777777" w:rsidR="00164B8B" w:rsidRDefault="003151E2" w:rsidP="00164B8B">
      <w:r>
        <w:t>Planira se sklapanje Ugovora za nabavu zdravstvene usluge sistematskih pregleda djelatnika OŠ „Pavao Belas“. Naručitelj se obvezuje platiti samo stvarno izvršene neosporene usluge.</w:t>
      </w:r>
    </w:p>
    <w:p w14:paraId="5669965F" w14:textId="77777777" w:rsidR="00164B8B" w:rsidRDefault="00164B8B" w:rsidP="00164B8B"/>
    <w:p w14:paraId="2BBA9D1E" w14:textId="77777777" w:rsidR="003B1783" w:rsidRPr="004A26B3" w:rsidRDefault="003B1783">
      <w:pPr>
        <w:rPr>
          <w:sz w:val="22"/>
          <w:szCs w:val="22"/>
        </w:rPr>
      </w:pPr>
    </w:p>
    <w:p w14:paraId="312A633D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II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PODA</w:t>
      </w:r>
      <w:r w:rsidR="0046193F" w:rsidRPr="004A26B3">
        <w:rPr>
          <w:sz w:val="22"/>
          <w:szCs w:val="22"/>
        </w:rPr>
        <w:t>T</w:t>
      </w:r>
      <w:r w:rsidRPr="004A26B3">
        <w:rPr>
          <w:sz w:val="22"/>
          <w:szCs w:val="22"/>
        </w:rPr>
        <w:t>CI O PREDMETU NABAVE</w:t>
      </w:r>
    </w:p>
    <w:p w14:paraId="422DDEBF" w14:textId="77777777" w:rsidR="003B1783" w:rsidRPr="004A26B3" w:rsidRDefault="003B1783">
      <w:pPr>
        <w:rPr>
          <w:sz w:val="22"/>
          <w:szCs w:val="22"/>
        </w:rPr>
      </w:pPr>
    </w:p>
    <w:p w14:paraId="74C71914" w14:textId="77777777" w:rsidR="003B1783" w:rsidRPr="004A26B3" w:rsidRDefault="003B1783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2.1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OPIS PREDMETA NABAVE</w:t>
      </w:r>
    </w:p>
    <w:p w14:paraId="151A105A" w14:textId="19E85223" w:rsidR="003B1783" w:rsidRPr="004A26B3" w:rsidRDefault="003151E2">
      <w:pPr>
        <w:rPr>
          <w:sz w:val="22"/>
          <w:szCs w:val="22"/>
        </w:rPr>
      </w:pPr>
      <w:r>
        <w:rPr>
          <w:sz w:val="22"/>
          <w:szCs w:val="22"/>
        </w:rPr>
        <w:t xml:space="preserve">Zdravstvena usluga sistematskih pregleda djelatnika OŠ „Pavao Belas“ </w:t>
      </w:r>
      <w:r w:rsidR="00467B50">
        <w:rPr>
          <w:sz w:val="22"/>
          <w:szCs w:val="22"/>
        </w:rPr>
        <w:t>za 202</w:t>
      </w:r>
      <w:r w:rsidR="00DE241E">
        <w:rPr>
          <w:sz w:val="22"/>
          <w:szCs w:val="22"/>
        </w:rPr>
        <w:t>6</w:t>
      </w:r>
      <w:r w:rsidR="00467B50">
        <w:rPr>
          <w:sz w:val="22"/>
          <w:szCs w:val="22"/>
        </w:rPr>
        <w:t xml:space="preserve">. godinu </w:t>
      </w:r>
      <w:r>
        <w:rPr>
          <w:sz w:val="22"/>
          <w:szCs w:val="22"/>
        </w:rPr>
        <w:t>sukladno troškovniku.</w:t>
      </w:r>
      <w:r w:rsidR="00467B50">
        <w:rPr>
          <w:sz w:val="22"/>
          <w:szCs w:val="22"/>
        </w:rPr>
        <w:t xml:space="preserve"> </w:t>
      </w:r>
    </w:p>
    <w:p w14:paraId="23F1F861" w14:textId="77777777" w:rsidR="0046193F" w:rsidRPr="004A26B3" w:rsidRDefault="0046193F">
      <w:pPr>
        <w:rPr>
          <w:sz w:val="22"/>
          <w:szCs w:val="22"/>
        </w:rPr>
      </w:pPr>
    </w:p>
    <w:p w14:paraId="14D2771C" w14:textId="77777777" w:rsidR="0046193F" w:rsidRDefault="00467B50">
      <w:pPr>
        <w:rPr>
          <w:sz w:val="22"/>
          <w:szCs w:val="22"/>
        </w:rPr>
      </w:pPr>
      <w:r>
        <w:rPr>
          <w:sz w:val="22"/>
          <w:szCs w:val="22"/>
        </w:rPr>
        <w:t>2.2. TEHNIČKE SPECIFIKACIJE</w:t>
      </w:r>
    </w:p>
    <w:p w14:paraId="78EE5C31" w14:textId="77777777" w:rsidR="00990D57" w:rsidRDefault="00990D57" w:rsidP="00990D57">
      <w:pPr>
        <w:rPr>
          <w:sz w:val="22"/>
          <w:szCs w:val="22"/>
        </w:rPr>
      </w:pPr>
      <w:r>
        <w:rPr>
          <w:sz w:val="22"/>
          <w:szCs w:val="22"/>
        </w:rPr>
        <w:t>Temeljni kolektivni ugovor za zaposlenike u javnim službama (NN 29/24) propisuje sljedeću specifikaciju zdravstvenih pregleda: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1701"/>
      </w:tblGrid>
      <w:tr w:rsidR="00990D57" w14:paraId="117C9F7F" w14:textId="77777777" w:rsidTr="00990D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3B9BC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RED. BR.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95DE8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VRSTA PREGLEDA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4375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SKUPINA</w:t>
            </w:r>
          </w:p>
        </w:tc>
      </w:tr>
      <w:tr w:rsidR="00990D57" w14:paraId="0CC6E4E4" w14:textId="77777777" w:rsidTr="00990D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8341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B56B1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Laboratorijska dijagnostika: SE, KKS, GUK, trigliceridi, bilirubin, kreatinin, Fe, Kolesterol, HDL-kolesterol, LDL-kolesterol, AST, ALT, GGT, urati;</w:t>
            </w:r>
          </w:p>
          <w:p w14:paraId="1019845E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Urin –kompletna pretraga;</w:t>
            </w:r>
          </w:p>
          <w:p w14:paraId="3DF7C93D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UZV abdomena (jetre, žučnog i mokraćnog mjehura, žučnih vodova, gušterače, slezene bubrega;</w:t>
            </w:r>
          </w:p>
          <w:p w14:paraId="65F000C0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EKG s očitanjem;</w:t>
            </w:r>
          </w:p>
          <w:p w14:paraId="4359AC8D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UZV dojki;</w:t>
            </w:r>
          </w:p>
          <w:p w14:paraId="623D7F27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Pregled ginekologa, transvaginalna sonografija (TVS), PAPA test;</w:t>
            </w:r>
          </w:p>
          <w:p w14:paraId="6C43E484" w14:textId="77777777" w:rsidR="00990D57" w:rsidRDefault="00990D5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- Internistički pregled i završno mišljenje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84A2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Žene do 40 godina</w:t>
            </w:r>
          </w:p>
        </w:tc>
      </w:tr>
      <w:tr w:rsidR="00990D57" w14:paraId="34610876" w14:textId="77777777" w:rsidTr="00990D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AE7C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929A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Laboratorijska dijagnostika: SE, KKS, GUK, trigliceridi, bilirubin, kreatinin, Fe, Kolesterol, HDL-kolesterol, LDL-kolesterol, AST, ALT, GGT, urati;</w:t>
            </w:r>
          </w:p>
          <w:p w14:paraId="3FEE09B1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Urin –kompletna pretraga;</w:t>
            </w:r>
          </w:p>
          <w:p w14:paraId="29F6ACC9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UZV abdomena </w:t>
            </w:r>
          </w:p>
          <w:p w14:paraId="774F5A8E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EKG s očitovanjem;</w:t>
            </w:r>
          </w:p>
          <w:p w14:paraId="3A51FAFD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Mamografija ili UZV;</w:t>
            </w:r>
          </w:p>
          <w:p w14:paraId="76168A0F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Pregled ginekologa, transvaginalna sonografija (TVS), PAPA test;</w:t>
            </w:r>
          </w:p>
          <w:p w14:paraId="59BB4C98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 Internistički pregled i završno mišljenje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59D6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Žene iznad 40 godina</w:t>
            </w:r>
          </w:p>
        </w:tc>
      </w:tr>
      <w:tr w:rsidR="00990D57" w14:paraId="74F466F3" w14:textId="77777777" w:rsidTr="00990D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66AC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57E42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Laboratorijska dijagnostika: SE, KKS, GUK, trigliceridi, bilirubin, kreatinin, Fe, Kolesterol, HDL-kolesterol, LDL-kolesterol, AST, ALT, GGT, urati;</w:t>
            </w:r>
          </w:p>
          <w:p w14:paraId="68C97AC9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Urin –kompletna pretraga;</w:t>
            </w:r>
          </w:p>
          <w:p w14:paraId="14785A39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UZV abdomena </w:t>
            </w:r>
          </w:p>
          <w:p w14:paraId="6829F114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EKG s očitanjem</w:t>
            </w:r>
          </w:p>
          <w:p w14:paraId="2C128B32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 Internistički pregled i završno mišljenje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CB76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Muškarci do 40 godina</w:t>
            </w:r>
          </w:p>
        </w:tc>
      </w:tr>
      <w:tr w:rsidR="00990D57" w14:paraId="66C4A757" w14:textId="77777777" w:rsidTr="00990D57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667F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F778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Laboratorijska dijagnostika: SE, KKS, GUK, trigliceridi, bilirubin, kreatinin, Fe, Kolesterol, HDL-kolesterol, LDL-kolesterol, AST, ALT, GGT, urati;</w:t>
            </w:r>
          </w:p>
          <w:p w14:paraId="6C788E8F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Urin –kompletna pretraga;</w:t>
            </w:r>
          </w:p>
          <w:p w14:paraId="6801E73A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UZV abdomena </w:t>
            </w:r>
          </w:p>
          <w:p w14:paraId="2C108FD6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EKG s očitanjem</w:t>
            </w:r>
          </w:p>
          <w:p w14:paraId="126AD093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Specifični prostatični antigen (PSA)</w:t>
            </w:r>
          </w:p>
          <w:p w14:paraId="26D043FD" w14:textId="77777777" w:rsidR="00990D57" w:rsidRDefault="00990D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UZV prostate</w:t>
            </w:r>
          </w:p>
          <w:p w14:paraId="1ECCF74F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- Internistički pregled i završno mišljenje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6698" w14:textId="77777777" w:rsidR="00990D57" w:rsidRDefault="00990D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Muškarci iznad 40 godina</w:t>
            </w:r>
          </w:p>
        </w:tc>
      </w:tr>
    </w:tbl>
    <w:p w14:paraId="21549172" w14:textId="77777777" w:rsidR="00990D57" w:rsidRDefault="00990D57" w:rsidP="00990D57">
      <w:pPr>
        <w:rPr>
          <w:sz w:val="22"/>
          <w:szCs w:val="22"/>
        </w:rPr>
      </w:pPr>
    </w:p>
    <w:p w14:paraId="25FE4357" w14:textId="77777777" w:rsidR="002A54EA" w:rsidRPr="004A26B3" w:rsidRDefault="002A54EA">
      <w:pPr>
        <w:rPr>
          <w:sz w:val="22"/>
          <w:szCs w:val="22"/>
        </w:rPr>
      </w:pPr>
    </w:p>
    <w:p w14:paraId="266A234B" w14:textId="77777777" w:rsidR="00357995" w:rsidRPr="004A26B3" w:rsidRDefault="00357995">
      <w:pPr>
        <w:rPr>
          <w:sz w:val="22"/>
          <w:szCs w:val="22"/>
        </w:rPr>
      </w:pPr>
    </w:p>
    <w:p w14:paraId="50D8C10C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III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PODA</w:t>
      </w:r>
      <w:r w:rsidR="0046193F" w:rsidRPr="004A26B3">
        <w:rPr>
          <w:sz w:val="22"/>
          <w:szCs w:val="22"/>
        </w:rPr>
        <w:t>T</w:t>
      </w:r>
      <w:r w:rsidRPr="004A26B3">
        <w:rPr>
          <w:sz w:val="22"/>
          <w:szCs w:val="22"/>
        </w:rPr>
        <w:t>CI O PONUDI</w:t>
      </w:r>
    </w:p>
    <w:p w14:paraId="2672CA2B" w14:textId="77777777" w:rsidR="00357995" w:rsidRPr="004A26B3" w:rsidRDefault="00357995">
      <w:pPr>
        <w:rPr>
          <w:sz w:val="22"/>
          <w:szCs w:val="22"/>
        </w:rPr>
      </w:pPr>
    </w:p>
    <w:p w14:paraId="1CC2A12D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3.1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SADRŽAJ I NAČIN IZRADE</w:t>
      </w:r>
    </w:p>
    <w:p w14:paraId="71ADEEBF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>Ponuda sadrži:</w:t>
      </w:r>
    </w:p>
    <w:p w14:paraId="38AD0674" w14:textId="77777777" w:rsidR="00357995" w:rsidRPr="004A26B3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>a) Popunjeni ponudbeni list</w:t>
      </w:r>
    </w:p>
    <w:p w14:paraId="60DD6DB9" w14:textId="77777777" w:rsidR="00357995" w:rsidRDefault="00357995">
      <w:pPr>
        <w:rPr>
          <w:sz w:val="22"/>
          <w:szCs w:val="22"/>
        </w:rPr>
      </w:pPr>
      <w:r w:rsidRPr="004A26B3">
        <w:rPr>
          <w:sz w:val="22"/>
          <w:szCs w:val="22"/>
        </w:rPr>
        <w:t>b) Popunjeni troškovnik</w:t>
      </w:r>
    </w:p>
    <w:p w14:paraId="29C74D64" w14:textId="77777777" w:rsidR="0046193F" w:rsidRDefault="003170AE">
      <w:pPr>
        <w:rPr>
          <w:sz w:val="22"/>
          <w:szCs w:val="22"/>
        </w:rPr>
      </w:pPr>
      <w:r>
        <w:rPr>
          <w:sz w:val="22"/>
          <w:szCs w:val="22"/>
        </w:rPr>
        <w:t xml:space="preserve">Ponuda se izrađuje na način da čini cjelinu. </w:t>
      </w:r>
    </w:p>
    <w:p w14:paraId="5DF0C07B" w14:textId="77777777" w:rsidR="00A21C59" w:rsidRPr="004A26B3" w:rsidRDefault="00A21C59">
      <w:pPr>
        <w:rPr>
          <w:sz w:val="22"/>
          <w:szCs w:val="22"/>
        </w:rPr>
      </w:pPr>
    </w:p>
    <w:p w14:paraId="78150FA3" w14:textId="77777777" w:rsidR="00904497" w:rsidRPr="004A26B3" w:rsidRDefault="00904497">
      <w:pPr>
        <w:rPr>
          <w:sz w:val="22"/>
          <w:szCs w:val="22"/>
        </w:rPr>
      </w:pPr>
      <w:r w:rsidRPr="004A26B3">
        <w:rPr>
          <w:sz w:val="22"/>
          <w:szCs w:val="22"/>
        </w:rPr>
        <w:t>3.2. DATUM, VRIJEME, MJESTO I NAČIN DOSTAVE PONUDE</w:t>
      </w:r>
    </w:p>
    <w:p w14:paraId="5B05E210" w14:textId="77777777" w:rsidR="00904497" w:rsidRPr="004A26B3" w:rsidRDefault="00904497">
      <w:pPr>
        <w:rPr>
          <w:sz w:val="22"/>
          <w:szCs w:val="22"/>
        </w:rPr>
      </w:pPr>
      <w:r w:rsidRPr="004A26B3">
        <w:rPr>
          <w:sz w:val="22"/>
          <w:szCs w:val="22"/>
        </w:rPr>
        <w:t>Ponuda se, u zatvorenoj omotnici, dostavlja osobno ili putem pošte preporučenom pošiljkom na adresu naručitelja:</w:t>
      </w:r>
    </w:p>
    <w:p w14:paraId="0BBE77C7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OSNOVNA ŠKOLA</w:t>
      </w:r>
    </w:p>
    <w:p w14:paraId="2505B95A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PAVAO BELAS</w:t>
      </w:r>
    </w:p>
    <w:p w14:paraId="67A4840A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Ilije Gregorića 28, Brdovec</w:t>
      </w:r>
    </w:p>
    <w:p w14:paraId="2D6A6560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10291 Prigorje Brdovečko</w:t>
      </w:r>
    </w:p>
    <w:p w14:paraId="65BFE35F" w14:textId="77777777" w:rsidR="00904497" w:rsidRPr="004A26B3" w:rsidRDefault="00904497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>„</w:t>
      </w:r>
      <w:r w:rsidR="003170AE">
        <w:rPr>
          <w:sz w:val="22"/>
          <w:szCs w:val="22"/>
        </w:rPr>
        <w:t xml:space="preserve">nabava </w:t>
      </w:r>
      <w:r w:rsidR="0087222A">
        <w:rPr>
          <w:sz w:val="22"/>
          <w:szCs w:val="22"/>
        </w:rPr>
        <w:t xml:space="preserve">zdravstvene </w:t>
      </w:r>
      <w:r w:rsidR="003170AE">
        <w:rPr>
          <w:sz w:val="22"/>
          <w:szCs w:val="22"/>
        </w:rPr>
        <w:t xml:space="preserve">usluge </w:t>
      </w:r>
      <w:r w:rsidR="0087222A">
        <w:rPr>
          <w:sz w:val="22"/>
          <w:szCs w:val="22"/>
        </w:rPr>
        <w:t>sistematskih pregleda</w:t>
      </w:r>
      <w:r w:rsidR="001D7288" w:rsidRPr="004A26B3">
        <w:rPr>
          <w:sz w:val="22"/>
          <w:szCs w:val="22"/>
        </w:rPr>
        <w:t>-</w:t>
      </w:r>
      <w:r w:rsidRPr="004A26B3">
        <w:rPr>
          <w:sz w:val="22"/>
          <w:szCs w:val="22"/>
        </w:rPr>
        <w:t xml:space="preserve"> ne otvaraj“</w:t>
      </w:r>
    </w:p>
    <w:p w14:paraId="0D82A901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Na omotnici mora biti naznačen naziv i adresa ponuditelja.</w:t>
      </w:r>
    </w:p>
    <w:p w14:paraId="689A37A5" w14:textId="513A0529" w:rsidR="00904497" w:rsidRPr="004A26B3" w:rsidRDefault="00892020" w:rsidP="00904497">
      <w:pPr>
        <w:rPr>
          <w:sz w:val="22"/>
          <w:szCs w:val="22"/>
        </w:rPr>
      </w:pPr>
      <w:r>
        <w:rPr>
          <w:sz w:val="22"/>
          <w:szCs w:val="22"/>
        </w:rPr>
        <w:t>Krajnji r</w:t>
      </w:r>
      <w:r w:rsidR="00904497" w:rsidRPr="004A26B3">
        <w:rPr>
          <w:sz w:val="22"/>
          <w:szCs w:val="22"/>
        </w:rPr>
        <w:t xml:space="preserve">ok za dostavu ponude je </w:t>
      </w:r>
      <w:r w:rsidR="0046126B">
        <w:rPr>
          <w:sz w:val="22"/>
          <w:szCs w:val="22"/>
        </w:rPr>
        <w:t>11</w:t>
      </w:r>
      <w:r w:rsidR="00676AF5" w:rsidRPr="004A26B3">
        <w:rPr>
          <w:sz w:val="22"/>
          <w:szCs w:val="22"/>
        </w:rPr>
        <w:t xml:space="preserve">. </w:t>
      </w:r>
      <w:r w:rsidR="0046126B">
        <w:rPr>
          <w:sz w:val="22"/>
          <w:szCs w:val="22"/>
        </w:rPr>
        <w:t>veljače</w:t>
      </w:r>
      <w:r w:rsidR="00676AF5" w:rsidRPr="004A26B3">
        <w:rPr>
          <w:sz w:val="22"/>
          <w:szCs w:val="22"/>
        </w:rPr>
        <w:t xml:space="preserve"> </w:t>
      </w:r>
      <w:r w:rsidR="00904497" w:rsidRPr="004A26B3">
        <w:rPr>
          <w:sz w:val="22"/>
          <w:szCs w:val="22"/>
        </w:rPr>
        <w:t>20</w:t>
      </w:r>
      <w:r w:rsidR="00D9707D" w:rsidRPr="004A26B3">
        <w:rPr>
          <w:sz w:val="22"/>
          <w:szCs w:val="22"/>
        </w:rPr>
        <w:t>2</w:t>
      </w:r>
      <w:r w:rsidR="00DE241E">
        <w:rPr>
          <w:sz w:val="22"/>
          <w:szCs w:val="22"/>
        </w:rPr>
        <w:t>6</w:t>
      </w:r>
      <w:r w:rsidR="005C5D5B" w:rsidRPr="004A26B3">
        <w:rPr>
          <w:sz w:val="22"/>
          <w:szCs w:val="22"/>
        </w:rPr>
        <w:t xml:space="preserve">. </w:t>
      </w:r>
      <w:r w:rsidR="00860227" w:rsidRPr="004A26B3">
        <w:rPr>
          <w:sz w:val="22"/>
          <w:szCs w:val="22"/>
        </w:rPr>
        <w:t>godine</w:t>
      </w:r>
      <w:r w:rsidR="003C7A71" w:rsidRPr="004A26B3">
        <w:rPr>
          <w:sz w:val="22"/>
          <w:szCs w:val="22"/>
        </w:rPr>
        <w:t xml:space="preserve"> do 1</w:t>
      </w:r>
      <w:r w:rsidR="005746EC">
        <w:rPr>
          <w:sz w:val="22"/>
          <w:szCs w:val="22"/>
        </w:rPr>
        <w:t>2</w:t>
      </w:r>
      <w:r w:rsidR="003C7A71" w:rsidRPr="004A26B3">
        <w:rPr>
          <w:sz w:val="22"/>
          <w:szCs w:val="22"/>
        </w:rPr>
        <w:t>,00 sati</w:t>
      </w:r>
      <w:r>
        <w:rPr>
          <w:sz w:val="22"/>
          <w:szCs w:val="22"/>
        </w:rPr>
        <w:t xml:space="preserve"> bez obzira na način dostave i vrijeme slanja.</w:t>
      </w:r>
    </w:p>
    <w:p w14:paraId="7F559C30" w14:textId="77777777" w:rsidR="0046193F" w:rsidRPr="004A26B3" w:rsidRDefault="0046193F" w:rsidP="00904497">
      <w:pPr>
        <w:rPr>
          <w:sz w:val="22"/>
          <w:szCs w:val="22"/>
        </w:rPr>
      </w:pPr>
    </w:p>
    <w:p w14:paraId="1255E92F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3.3. NAČIN ODREĐIVANJA CIJENE PONUDE</w:t>
      </w:r>
    </w:p>
    <w:p w14:paraId="04DF5A6A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Cijena ponude je nepromjenjiva za cijelo vrijeme trajanja ugovora.</w:t>
      </w:r>
      <w:r w:rsidR="0013490A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Cijena ponude piše se brojkama.</w:t>
      </w:r>
    </w:p>
    <w:p w14:paraId="079C39AD" w14:textId="77777777" w:rsidR="0046193F" w:rsidRPr="004A26B3" w:rsidRDefault="0046193F" w:rsidP="00904497">
      <w:pPr>
        <w:rPr>
          <w:sz w:val="22"/>
          <w:szCs w:val="22"/>
        </w:rPr>
      </w:pPr>
    </w:p>
    <w:p w14:paraId="0F5D58EC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3.4. VALUTA PONUDE</w:t>
      </w:r>
    </w:p>
    <w:p w14:paraId="0B291C9F" w14:textId="77777777" w:rsidR="0046193F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Cijena ponude se izražava u </w:t>
      </w:r>
      <w:r w:rsidR="005746EC">
        <w:rPr>
          <w:sz w:val="22"/>
          <w:szCs w:val="22"/>
        </w:rPr>
        <w:t>EUR-ima</w:t>
      </w:r>
      <w:r w:rsidRPr="004A26B3">
        <w:rPr>
          <w:sz w:val="22"/>
          <w:szCs w:val="22"/>
        </w:rPr>
        <w:t>.</w:t>
      </w:r>
      <w:r w:rsidR="003170AE">
        <w:rPr>
          <w:sz w:val="22"/>
          <w:szCs w:val="22"/>
        </w:rPr>
        <w:t xml:space="preserve"> </w:t>
      </w:r>
    </w:p>
    <w:p w14:paraId="433BACCB" w14:textId="77777777" w:rsidR="00A21C59" w:rsidRPr="004A26B3" w:rsidRDefault="00A21C59" w:rsidP="00904497">
      <w:pPr>
        <w:rPr>
          <w:sz w:val="22"/>
          <w:szCs w:val="22"/>
        </w:rPr>
      </w:pPr>
    </w:p>
    <w:p w14:paraId="6360C7F4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3.5. KRITERIJ ODABIRA PONUDE</w:t>
      </w:r>
    </w:p>
    <w:p w14:paraId="12E3BE2D" w14:textId="77777777" w:rsidR="000F3636" w:rsidRDefault="0087222A" w:rsidP="000F3636">
      <w:r>
        <w:t>Ugovor o nabavi sklopit će se s ponuditeljem koji dostavi prihvatljivu i pravilnu ponudu sukladno ovoj dokumentaciji polazeći od kriterija najniže cijene ponude. Ukoliko pristignu dvije ponude s istom cijenom kao najpovoljnija bit će odabrana ona koja je zaprimljena ranije.</w:t>
      </w:r>
    </w:p>
    <w:p w14:paraId="4603725B" w14:textId="77777777" w:rsidR="0046193F" w:rsidRDefault="0046193F" w:rsidP="00904497"/>
    <w:p w14:paraId="0D46D4C5" w14:textId="77777777" w:rsidR="0094547F" w:rsidRDefault="0094547F" w:rsidP="00904497">
      <w:r>
        <w:t>3.6 ROK VALJANOSTI PONUDE: 60 dana od isteka roka za dostavu ponude</w:t>
      </w:r>
    </w:p>
    <w:p w14:paraId="715D3685" w14:textId="77777777" w:rsidR="0094547F" w:rsidRPr="004A26B3" w:rsidRDefault="0094547F" w:rsidP="00904497">
      <w:pPr>
        <w:rPr>
          <w:sz w:val="22"/>
          <w:szCs w:val="22"/>
        </w:rPr>
      </w:pPr>
    </w:p>
    <w:p w14:paraId="20018BEC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3.</w:t>
      </w:r>
      <w:r w:rsidR="0094547F">
        <w:rPr>
          <w:sz w:val="22"/>
          <w:szCs w:val="22"/>
        </w:rPr>
        <w:t>7</w:t>
      </w:r>
      <w:r w:rsidRPr="004A26B3">
        <w:rPr>
          <w:sz w:val="22"/>
          <w:szCs w:val="22"/>
        </w:rPr>
        <w:t>. JEZIK I PISMO NA KOJEM SE IZRAĐUJE PONUDA</w:t>
      </w:r>
    </w:p>
    <w:p w14:paraId="76619D18" w14:textId="77777777" w:rsidR="00904497" w:rsidRPr="004A26B3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Ponuda se izrađuje na hrvatskom jeziku i latiničnom pismu.</w:t>
      </w:r>
    </w:p>
    <w:p w14:paraId="19D4A30C" w14:textId="77777777" w:rsidR="0046193F" w:rsidRPr="004A26B3" w:rsidRDefault="0046193F" w:rsidP="00904497">
      <w:pPr>
        <w:rPr>
          <w:sz w:val="22"/>
          <w:szCs w:val="22"/>
        </w:rPr>
      </w:pPr>
    </w:p>
    <w:p w14:paraId="0D7FCA9F" w14:textId="77777777" w:rsidR="00904497" w:rsidRPr="004A26B3" w:rsidRDefault="00904497" w:rsidP="00904497">
      <w:pPr>
        <w:rPr>
          <w:sz w:val="22"/>
          <w:szCs w:val="22"/>
        </w:rPr>
      </w:pPr>
    </w:p>
    <w:p w14:paraId="7A8CDF45" w14:textId="77777777" w:rsidR="00904497" w:rsidRDefault="00904497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 xml:space="preserve">IV </w:t>
      </w:r>
      <w:r w:rsidR="0046193F" w:rsidRPr="004A26B3">
        <w:rPr>
          <w:sz w:val="22"/>
          <w:szCs w:val="22"/>
        </w:rPr>
        <w:t xml:space="preserve"> </w:t>
      </w:r>
      <w:r w:rsidRPr="004A26B3">
        <w:rPr>
          <w:sz w:val="22"/>
          <w:szCs w:val="22"/>
        </w:rPr>
        <w:t>OSTALE ODREDBE</w:t>
      </w:r>
    </w:p>
    <w:p w14:paraId="095E4C09" w14:textId="77777777" w:rsidR="00BD7E12" w:rsidRPr="004A26B3" w:rsidRDefault="00BD7E12" w:rsidP="00904497">
      <w:pPr>
        <w:rPr>
          <w:sz w:val="22"/>
          <w:szCs w:val="22"/>
        </w:rPr>
      </w:pPr>
    </w:p>
    <w:p w14:paraId="0197B364" w14:textId="77777777" w:rsidR="00904497" w:rsidRDefault="002668DC" w:rsidP="00904497">
      <w:pPr>
        <w:rPr>
          <w:sz w:val="22"/>
          <w:szCs w:val="22"/>
        </w:rPr>
      </w:pPr>
      <w:r w:rsidRPr="004A26B3">
        <w:rPr>
          <w:sz w:val="22"/>
          <w:szCs w:val="22"/>
        </w:rPr>
        <w:t>4.1. ROK, NAČIN I UVJETI PLAĆANJA</w:t>
      </w:r>
    </w:p>
    <w:p w14:paraId="33C9A6B2" w14:textId="77777777" w:rsidR="00892020" w:rsidRDefault="00892020" w:rsidP="00904497">
      <w:pPr>
        <w:rPr>
          <w:sz w:val="22"/>
          <w:szCs w:val="22"/>
        </w:rPr>
      </w:pPr>
      <w:r>
        <w:rPr>
          <w:sz w:val="22"/>
          <w:szCs w:val="22"/>
        </w:rPr>
        <w:t>Račun se dostavlja isključivo u obliku e-računa sa adresom naručitelja. Plaćanje nakon primitka računa u roku od 30 dana od datuma ovjere zaprimanja računa.</w:t>
      </w:r>
    </w:p>
    <w:p w14:paraId="5A0CCA50" w14:textId="77777777" w:rsidR="002C4898" w:rsidRDefault="002C4898" w:rsidP="00904497">
      <w:pPr>
        <w:rPr>
          <w:sz w:val="22"/>
          <w:szCs w:val="22"/>
        </w:rPr>
      </w:pPr>
    </w:p>
    <w:p w14:paraId="37BA47A0" w14:textId="77777777" w:rsidR="002C4898" w:rsidRDefault="002C4898" w:rsidP="00904497">
      <w:pPr>
        <w:rPr>
          <w:sz w:val="22"/>
          <w:szCs w:val="22"/>
        </w:rPr>
      </w:pPr>
      <w:r>
        <w:rPr>
          <w:sz w:val="22"/>
          <w:szCs w:val="22"/>
        </w:rPr>
        <w:t>4.2 OTVARANJE PONUDA</w:t>
      </w:r>
    </w:p>
    <w:p w14:paraId="005A9E25" w14:textId="77777777" w:rsidR="002C4898" w:rsidRDefault="002C4898" w:rsidP="00904497">
      <w:pPr>
        <w:rPr>
          <w:sz w:val="22"/>
          <w:szCs w:val="22"/>
        </w:rPr>
      </w:pPr>
      <w:r>
        <w:rPr>
          <w:sz w:val="22"/>
          <w:szCs w:val="22"/>
        </w:rPr>
        <w:t>Otvaranje ponuda nije javno i izvršit će ga ovlašteni predstavnici naručitelja za pripremu i provođenje postupka jednostavne nabave.</w:t>
      </w:r>
    </w:p>
    <w:p w14:paraId="2F719CD4" w14:textId="77777777" w:rsidR="00357995" w:rsidRPr="004A26B3" w:rsidRDefault="00357995" w:rsidP="00904497">
      <w:pPr>
        <w:jc w:val="center"/>
        <w:rPr>
          <w:sz w:val="22"/>
          <w:szCs w:val="22"/>
        </w:rPr>
      </w:pPr>
    </w:p>
    <w:p w14:paraId="349A2B03" w14:textId="77777777" w:rsidR="007828F3" w:rsidRPr="004A26B3" w:rsidRDefault="007828F3" w:rsidP="00904497">
      <w:pPr>
        <w:jc w:val="center"/>
        <w:rPr>
          <w:sz w:val="22"/>
          <w:szCs w:val="22"/>
        </w:rPr>
      </w:pPr>
    </w:p>
    <w:p w14:paraId="1970EA95" w14:textId="77777777" w:rsidR="007828F3" w:rsidRPr="004A26B3" w:rsidRDefault="007828F3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  <w:t>Ravnatelj</w:t>
      </w:r>
    </w:p>
    <w:p w14:paraId="1BE41D77" w14:textId="77777777" w:rsidR="007828F3" w:rsidRPr="004A26B3" w:rsidRDefault="007828F3" w:rsidP="00904497">
      <w:pPr>
        <w:jc w:val="center"/>
        <w:rPr>
          <w:sz w:val="22"/>
          <w:szCs w:val="22"/>
        </w:rPr>
      </w:pP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</w:r>
      <w:r w:rsidRPr="004A26B3">
        <w:rPr>
          <w:sz w:val="22"/>
          <w:szCs w:val="22"/>
        </w:rPr>
        <w:tab/>
        <w:t>Andrej Peklić, dipl. učitelj</w:t>
      </w:r>
    </w:p>
    <w:sectPr w:rsidR="007828F3" w:rsidRPr="004A26B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10B47"/>
    <w:rsid w:val="00023110"/>
    <w:rsid w:val="00034EFD"/>
    <w:rsid w:val="00036C8C"/>
    <w:rsid w:val="00096AFF"/>
    <w:rsid w:val="000A5EFA"/>
    <w:rsid w:val="000F3636"/>
    <w:rsid w:val="000F5E46"/>
    <w:rsid w:val="0010768F"/>
    <w:rsid w:val="001078C9"/>
    <w:rsid w:val="0013490A"/>
    <w:rsid w:val="00164B8B"/>
    <w:rsid w:val="00186208"/>
    <w:rsid w:val="001935B0"/>
    <w:rsid w:val="001D06C4"/>
    <w:rsid w:val="001D7288"/>
    <w:rsid w:val="001D79A4"/>
    <w:rsid w:val="0020489A"/>
    <w:rsid w:val="002059D5"/>
    <w:rsid w:val="00227690"/>
    <w:rsid w:val="002402BA"/>
    <w:rsid w:val="00241EE5"/>
    <w:rsid w:val="00251A88"/>
    <w:rsid w:val="002668DC"/>
    <w:rsid w:val="002865C0"/>
    <w:rsid w:val="002977BE"/>
    <w:rsid w:val="002A54EA"/>
    <w:rsid w:val="002C4898"/>
    <w:rsid w:val="002C51D7"/>
    <w:rsid w:val="002D72D4"/>
    <w:rsid w:val="002F6C78"/>
    <w:rsid w:val="00312BEB"/>
    <w:rsid w:val="003151E2"/>
    <w:rsid w:val="003170AE"/>
    <w:rsid w:val="00322069"/>
    <w:rsid w:val="00331988"/>
    <w:rsid w:val="00337683"/>
    <w:rsid w:val="0035277D"/>
    <w:rsid w:val="00354697"/>
    <w:rsid w:val="00357995"/>
    <w:rsid w:val="00396C48"/>
    <w:rsid w:val="0039746A"/>
    <w:rsid w:val="003B1783"/>
    <w:rsid w:val="003C2ED7"/>
    <w:rsid w:val="003C6784"/>
    <w:rsid w:val="003C797E"/>
    <w:rsid w:val="003C7A71"/>
    <w:rsid w:val="003E1991"/>
    <w:rsid w:val="00423E21"/>
    <w:rsid w:val="00434353"/>
    <w:rsid w:val="00443B07"/>
    <w:rsid w:val="0046126B"/>
    <w:rsid w:val="0046193F"/>
    <w:rsid w:val="00466917"/>
    <w:rsid w:val="00467B50"/>
    <w:rsid w:val="00481DD6"/>
    <w:rsid w:val="00497FA5"/>
    <w:rsid w:val="004A26B3"/>
    <w:rsid w:val="004B0BEA"/>
    <w:rsid w:val="00500377"/>
    <w:rsid w:val="005746EC"/>
    <w:rsid w:val="005B1821"/>
    <w:rsid w:val="005C5D5B"/>
    <w:rsid w:val="005F13B4"/>
    <w:rsid w:val="005F75D7"/>
    <w:rsid w:val="006005C9"/>
    <w:rsid w:val="0060735A"/>
    <w:rsid w:val="006155D4"/>
    <w:rsid w:val="0063549B"/>
    <w:rsid w:val="006639FC"/>
    <w:rsid w:val="00676AF5"/>
    <w:rsid w:val="0068423A"/>
    <w:rsid w:val="00697E8F"/>
    <w:rsid w:val="006A4ACD"/>
    <w:rsid w:val="006E6C4C"/>
    <w:rsid w:val="00700425"/>
    <w:rsid w:val="007206AE"/>
    <w:rsid w:val="007647F8"/>
    <w:rsid w:val="00767A10"/>
    <w:rsid w:val="007702BE"/>
    <w:rsid w:val="007828F3"/>
    <w:rsid w:val="0078664D"/>
    <w:rsid w:val="007A5FAC"/>
    <w:rsid w:val="007C24DF"/>
    <w:rsid w:val="007D71B0"/>
    <w:rsid w:val="008062D8"/>
    <w:rsid w:val="008177B4"/>
    <w:rsid w:val="0083001B"/>
    <w:rsid w:val="00847A50"/>
    <w:rsid w:val="00860227"/>
    <w:rsid w:val="00862F33"/>
    <w:rsid w:val="00870F75"/>
    <w:rsid w:val="0087222A"/>
    <w:rsid w:val="00892020"/>
    <w:rsid w:val="008B6BA1"/>
    <w:rsid w:val="008C5950"/>
    <w:rsid w:val="008D55F9"/>
    <w:rsid w:val="008F0B00"/>
    <w:rsid w:val="00904497"/>
    <w:rsid w:val="0094547F"/>
    <w:rsid w:val="00954B7F"/>
    <w:rsid w:val="0096237E"/>
    <w:rsid w:val="00981886"/>
    <w:rsid w:val="00990D57"/>
    <w:rsid w:val="009A2E46"/>
    <w:rsid w:val="009B1985"/>
    <w:rsid w:val="009C2037"/>
    <w:rsid w:val="009E2504"/>
    <w:rsid w:val="009F439A"/>
    <w:rsid w:val="009F4D0E"/>
    <w:rsid w:val="00A00ACF"/>
    <w:rsid w:val="00A05E88"/>
    <w:rsid w:val="00A15B42"/>
    <w:rsid w:val="00A21C59"/>
    <w:rsid w:val="00A71600"/>
    <w:rsid w:val="00A82AE9"/>
    <w:rsid w:val="00A95631"/>
    <w:rsid w:val="00AA45E4"/>
    <w:rsid w:val="00AC2920"/>
    <w:rsid w:val="00AD350C"/>
    <w:rsid w:val="00AE022E"/>
    <w:rsid w:val="00AE5035"/>
    <w:rsid w:val="00AE771A"/>
    <w:rsid w:val="00B348BF"/>
    <w:rsid w:val="00B45BC4"/>
    <w:rsid w:val="00B50584"/>
    <w:rsid w:val="00B51850"/>
    <w:rsid w:val="00B55558"/>
    <w:rsid w:val="00B60A9D"/>
    <w:rsid w:val="00BA5A34"/>
    <w:rsid w:val="00BC0E11"/>
    <w:rsid w:val="00BC11E6"/>
    <w:rsid w:val="00BD7E12"/>
    <w:rsid w:val="00BE6C07"/>
    <w:rsid w:val="00BE7877"/>
    <w:rsid w:val="00BF3910"/>
    <w:rsid w:val="00C02DE0"/>
    <w:rsid w:val="00C264A4"/>
    <w:rsid w:val="00C62132"/>
    <w:rsid w:val="00C63FFF"/>
    <w:rsid w:val="00C717BE"/>
    <w:rsid w:val="00C75615"/>
    <w:rsid w:val="00C9104F"/>
    <w:rsid w:val="00CA153A"/>
    <w:rsid w:val="00CA7121"/>
    <w:rsid w:val="00CC1016"/>
    <w:rsid w:val="00CE71B2"/>
    <w:rsid w:val="00CF158E"/>
    <w:rsid w:val="00D12FEC"/>
    <w:rsid w:val="00D25075"/>
    <w:rsid w:val="00D31BB7"/>
    <w:rsid w:val="00D60701"/>
    <w:rsid w:val="00D7419C"/>
    <w:rsid w:val="00D74EBB"/>
    <w:rsid w:val="00D9707D"/>
    <w:rsid w:val="00DD2F35"/>
    <w:rsid w:val="00DE241E"/>
    <w:rsid w:val="00E05461"/>
    <w:rsid w:val="00E10163"/>
    <w:rsid w:val="00E22B17"/>
    <w:rsid w:val="00E4222A"/>
    <w:rsid w:val="00E423C6"/>
    <w:rsid w:val="00EB64D2"/>
    <w:rsid w:val="00EE7AA8"/>
    <w:rsid w:val="00F014DB"/>
    <w:rsid w:val="00F34C55"/>
    <w:rsid w:val="00F661AF"/>
    <w:rsid w:val="00F804D9"/>
    <w:rsid w:val="00F953DF"/>
    <w:rsid w:val="00FA0CE4"/>
    <w:rsid w:val="00FA278A"/>
    <w:rsid w:val="00FB2438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02399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59"/>
    <w:rsid w:val="002A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6</cp:revision>
  <cp:lastPrinted>2018-06-06T10:52:00Z</cp:lastPrinted>
  <dcterms:created xsi:type="dcterms:W3CDTF">2025-12-16T08:06:00Z</dcterms:created>
  <dcterms:modified xsi:type="dcterms:W3CDTF">2026-01-29T08:32:00Z</dcterms:modified>
</cp:coreProperties>
</file>